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82" w:rsidRPr="0041371A" w:rsidRDefault="00577082" w:rsidP="00577082">
      <w:pPr>
        <w:jc w:val="both"/>
      </w:pPr>
      <w:r w:rsidRPr="0041371A">
        <w:rPr>
          <w:rStyle w:val="Emfaz"/>
          <w:b w:val="0"/>
        </w:rPr>
        <w:t xml:space="preserve">                                                                                  Raseinių rajono švietimo pagalbos tarnybos</w:t>
      </w:r>
      <w:r w:rsidRPr="0041371A">
        <w:t xml:space="preserve">         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edukacinės patirties banko aprašo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1 priedas</w:t>
      </w:r>
    </w:p>
    <w:p w:rsidR="00577082" w:rsidRPr="0041371A" w:rsidRDefault="00577082" w:rsidP="00577082">
      <w:pPr>
        <w:jc w:val="both"/>
      </w:pPr>
    </w:p>
    <w:p w:rsidR="00577082" w:rsidRPr="0041371A" w:rsidRDefault="00577082" w:rsidP="00577082">
      <w:pPr>
        <w:jc w:val="center"/>
        <w:rPr>
          <w:b/>
          <w:bCs/>
        </w:rPr>
      </w:pPr>
      <w:r w:rsidRPr="0041371A">
        <w:rPr>
          <w:b/>
          <w:bCs/>
        </w:rPr>
        <w:t>METODINIO DARBO KORTELĖ</w:t>
      </w:r>
    </w:p>
    <w:p w:rsidR="00577082" w:rsidRPr="0041371A" w:rsidRDefault="00577082" w:rsidP="00577082">
      <w:pPr>
        <w:jc w:val="center"/>
        <w:rPr>
          <w:b/>
          <w:bCs/>
        </w:rPr>
      </w:pPr>
    </w:p>
    <w:p w:rsidR="00577082" w:rsidRPr="0041371A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7819"/>
      </w:tblGrid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Dalykas, sritis</w:t>
            </w:r>
          </w:p>
        </w:tc>
        <w:tc>
          <w:tcPr>
            <w:tcW w:w="7819" w:type="dxa"/>
          </w:tcPr>
          <w:p w:rsidR="00577082" w:rsidRPr="0041371A" w:rsidRDefault="001F71A0" w:rsidP="009D717E">
            <w:pPr>
              <w:jc w:val="both"/>
            </w:pPr>
            <w:r>
              <w:t>Ikimokyklinis,</w:t>
            </w:r>
            <w:r w:rsidR="0019371D" w:rsidRPr="0041371A">
              <w:t xml:space="preserve"> ugdymas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Tema</w:t>
            </w:r>
          </w:p>
        </w:tc>
        <w:tc>
          <w:tcPr>
            <w:tcW w:w="7819" w:type="dxa"/>
          </w:tcPr>
          <w:p w:rsidR="00577082" w:rsidRPr="0041371A" w:rsidRDefault="001F71A0" w:rsidP="009D717E">
            <w:pPr>
              <w:jc w:val="both"/>
            </w:pPr>
            <w:r>
              <w:rPr>
                <w:bCs/>
              </w:rPr>
              <w:t xml:space="preserve">Patyriminis </w:t>
            </w:r>
            <w:r w:rsidR="002906BA" w:rsidRPr="0041371A">
              <w:rPr>
                <w:bCs/>
              </w:rPr>
              <w:t>spalvų pažinimas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Žanras (ugdymo priemonė, užduotys, pamokų ciklas, testas ir kt.)</w:t>
            </w:r>
          </w:p>
        </w:tc>
        <w:tc>
          <w:tcPr>
            <w:tcW w:w="7819" w:type="dxa"/>
          </w:tcPr>
          <w:p w:rsidR="00577082" w:rsidRPr="0041371A" w:rsidRDefault="001F71A0" w:rsidP="00B40168">
            <w:pPr>
              <w:jc w:val="both"/>
            </w:pPr>
            <w:r>
              <w:t>Rudenį, darželio kieme rasti ir įvardinti spalvas, panaudojant</w:t>
            </w:r>
            <w:r w:rsidR="004734BE">
              <w:t xml:space="preserve"> paukščių</w:t>
            </w:r>
            <w:r>
              <w:t xml:space="preserve"> trafaretus.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Anotacija</w:t>
            </w:r>
          </w:p>
        </w:tc>
        <w:tc>
          <w:tcPr>
            <w:tcW w:w="7819" w:type="dxa"/>
          </w:tcPr>
          <w:p w:rsidR="00577082" w:rsidRPr="001F71A0" w:rsidRDefault="001F71A0" w:rsidP="009D717E">
            <w:pPr>
              <w:jc w:val="both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Išėjus rudenį į lauką, darželio kieme vaikai ieškojo spalvų, panaudojant paukščių trafaretus. Rastas spalvas įvardino. Tarėsi tarpusavyje, kokia tai spalva. Tai suteikė vaikams džiaugsmo, buvo smagu ieškoti, matyti kaip keičiasi paukščių, esančių trafaretuose, spalvos.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Autorius (vardas, pavardė)</w:t>
            </w:r>
          </w:p>
        </w:tc>
        <w:tc>
          <w:tcPr>
            <w:tcW w:w="7819" w:type="dxa"/>
          </w:tcPr>
          <w:p w:rsidR="00577082" w:rsidRPr="0041371A" w:rsidRDefault="001F71A0" w:rsidP="009D717E">
            <w:r>
              <w:t>Neringa Kaminskienė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Pareigos</w:t>
            </w:r>
          </w:p>
        </w:tc>
        <w:tc>
          <w:tcPr>
            <w:tcW w:w="7819" w:type="dxa"/>
          </w:tcPr>
          <w:p w:rsidR="00577082" w:rsidRPr="0041371A" w:rsidRDefault="00B40168" w:rsidP="009D717E">
            <w:r>
              <w:t xml:space="preserve">Ikimokyklinio ugdymo </w:t>
            </w:r>
            <w:r w:rsidR="001F71A0">
              <w:t>mokytoja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Išsilavinimas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aukštasis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Kvalifikacinė kategorija</w:t>
            </w:r>
          </w:p>
        </w:tc>
        <w:tc>
          <w:tcPr>
            <w:tcW w:w="7819" w:type="dxa"/>
          </w:tcPr>
          <w:p w:rsidR="00577082" w:rsidRPr="0041371A" w:rsidRDefault="001F71A0" w:rsidP="009D717E">
            <w:r>
              <w:t>Vyr. mokytoja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Rajonas (miestas)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Raseiniai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Ugdymo įstaiga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Raseinių lopšelis-darželis „Saulutė“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Elektroninis paštas, telefonas</w:t>
            </w:r>
          </w:p>
        </w:tc>
        <w:tc>
          <w:tcPr>
            <w:tcW w:w="7819" w:type="dxa"/>
          </w:tcPr>
          <w:p w:rsidR="00577082" w:rsidRPr="001F71A0" w:rsidRDefault="001F71A0" w:rsidP="009D717E">
            <w:pPr>
              <w:rPr>
                <w:lang w:val="en-US"/>
              </w:rPr>
            </w:pPr>
            <w:r>
              <w:t>nerga1977</w:t>
            </w:r>
            <w:r>
              <w:rPr>
                <w:lang w:val="en-US"/>
              </w:rPr>
              <w:t>@gmail.com</w:t>
            </w:r>
          </w:p>
          <w:p w:rsidR="006418D1" w:rsidRPr="0041371A" w:rsidRDefault="001F71A0" w:rsidP="009D717E">
            <w:pPr>
              <w:rPr>
                <w:lang w:val="en-US"/>
              </w:rPr>
            </w:pPr>
            <w:r>
              <w:rPr>
                <w:lang w:val="en-US"/>
              </w:rPr>
              <w:t>8 64509015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Darbas pristatytas (data)</w:t>
            </w:r>
          </w:p>
        </w:tc>
        <w:tc>
          <w:tcPr>
            <w:tcW w:w="7819" w:type="dxa"/>
          </w:tcPr>
          <w:p w:rsidR="00577082" w:rsidRPr="0041371A" w:rsidRDefault="00B40168" w:rsidP="009D717E">
            <w:r>
              <w:t>2020-12-21</w:t>
            </w:r>
            <w:bookmarkStart w:id="0" w:name="_GoBack"/>
            <w:bookmarkEnd w:id="0"/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6805CF">
            <w:r w:rsidRPr="0041371A">
              <w:t>Darbas saugomas (vieta)</w:t>
            </w:r>
          </w:p>
        </w:tc>
        <w:tc>
          <w:tcPr>
            <w:tcW w:w="7819" w:type="dxa"/>
          </w:tcPr>
          <w:p w:rsidR="00577082" w:rsidRPr="0041371A" w:rsidRDefault="001F71A0" w:rsidP="009D717E">
            <w:pPr>
              <w:jc w:val="both"/>
            </w:pPr>
            <w:r>
              <w:t>Raseinių lopšelis-darželis</w:t>
            </w:r>
            <w:r w:rsidR="006418D1" w:rsidRPr="0041371A">
              <w:t xml:space="preserve"> „Saulutė“</w:t>
            </w:r>
            <w:r>
              <w:t>.</w:t>
            </w:r>
          </w:p>
        </w:tc>
      </w:tr>
    </w:tbl>
    <w:p w:rsidR="009532A5" w:rsidRDefault="001F71A0">
      <w:r w:rsidRPr="001F71A0">
        <w:rPr>
          <w:lang w:eastAsia="lt-LT"/>
        </w:rPr>
        <w:lastRenderedPageBreak/>
        <w:drawing>
          <wp:inline distT="0" distB="0" distL="0" distR="0" wp14:anchorId="0FD10C81" wp14:editId="61D978B8">
            <wp:extent cx="2780999" cy="4278853"/>
            <wp:effectExtent l="0" t="0" r="635" b="7620"/>
            <wp:docPr id="2" name="Paveikslėlis 2" descr="C:\Users\Dell\Desktop\KREGŽ.FOTO\Tyrinėjimai\SPALVOS RUDENĮ\FB_IMG_1608371348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KREGŽ.FOTO\Tyrinėjimai\SPALVOS RUDENĮ\FB_IMG_160837134891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648" cy="4429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34BE">
        <w:t xml:space="preserve">      </w:t>
      </w:r>
      <w:r w:rsidR="004734BE" w:rsidRPr="004734BE">
        <w:rPr>
          <w:lang w:eastAsia="lt-LT"/>
        </w:rPr>
        <w:drawing>
          <wp:inline distT="0" distB="0" distL="0" distR="0">
            <wp:extent cx="2552700" cy="4641272"/>
            <wp:effectExtent l="0" t="0" r="0" b="6985"/>
            <wp:docPr id="3" name="Paveikslėlis 3" descr="C:\Users\Dell\Desktop\KREGŽ.FOTO\Tyrinėjimai\SPALVOS RUDENĮ\FB_IMG_1608371356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Desktop\KREGŽ.FOTO\Tyrinėjimai\SPALVOS RUDENĮ\FB_IMG_160837135601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943" cy="468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4BE" w:rsidRDefault="004734BE"/>
    <w:p w:rsidR="004734BE" w:rsidRDefault="004734BE"/>
    <w:p w:rsidR="004734BE" w:rsidRDefault="004734BE">
      <w:r w:rsidRPr="004734BE">
        <w:rPr>
          <w:lang w:eastAsia="lt-LT"/>
        </w:rPr>
        <w:drawing>
          <wp:inline distT="0" distB="0" distL="0" distR="0">
            <wp:extent cx="2100739" cy="3819525"/>
            <wp:effectExtent l="0" t="0" r="0" b="0"/>
            <wp:docPr id="4" name="Paveikslėlis 4" descr="C:\Users\Dell\Desktop\KREGŽ.FOTO\Tyrinėjimai\SPALVOS RUDENĮ\FB_IMG_1608371364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\Desktop\KREGŽ.FOTO\Tyrinėjimai\SPALVOS RUDENĮ\FB_IMG_16083713647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125450" cy="3864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  <w:r w:rsidRPr="004734BE">
        <w:rPr>
          <w:lang w:eastAsia="lt-LT"/>
        </w:rPr>
        <w:drawing>
          <wp:inline distT="0" distB="0" distL="0" distR="0">
            <wp:extent cx="2000155" cy="3636645"/>
            <wp:effectExtent l="0" t="0" r="635" b="1905"/>
            <wp:docPr id="5" name="Paveikslėlis 5" descr="C:\Users\Dell\Desktop\KREGŽ.FOTO\Tyrinėjimai\SPALVOS RUDENĮ\FB_IMG_1608371370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ll\Desktop\KREGŽ.FOTO\Tyrinėjimai\SPALVOS RUDENĮ\FB_IMG_16083713701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23" cy="368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4BE" w:rsidRDefault="004734BE">
      <w:r w:rsidRPr="004734BE">
        <w:rPr>
          <w:lang w:eastAsia="lt-LT"/>
        </w:rPr>
        <w:lastRenderedPageBreak/>
        <w:drawing>
          <wp:inline distT="0" distB="0" distL="0" distR="0">
            <wp:extent cx="5862532" cy="3297674"/>
            <wp:effectExtent l="0" t="0" r="5080" b="0"/>
            <wp:docPr id="6" name="Paveikslėlis 6" descr="C:\Users\Dell\Desktop\KREGŽ.FOTO\Tyrinėjimai\SPALVOS RUDENĮ\FB_IMG_1608371375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ll\Desktop\KREGŽ.FOTO\Tyrinėjimai\SPALVOS RUDENĮ\FB_IMG_160837137571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521" cy="330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4BE" w:rsidRDefault="004734BE"/>
    <w:p w:rsidR="004734BE" w:rsidRDefault="004734BE"/>
    <w:p w:rsidR="004734BE" w:rsidRDefault="004734BE"/>
    <w:p w:rsidR="004734BE" w:rsidRDefault="004734BE"/>
    <w:p w:rsidR="004734BE" w:rsidRDefault="004734BE"/>
    <w:p w:rsidR="004734BE" w:rsidRDefault="004734BE"/>
    <w:p w:rsidR="004734BE" w:rsidRDefault="004734BE"/>
    <w:p w:rsidR="004734BE" w:rsidRDefault="004734BE"/>
    <w:p w:rsidR="004734BE" w:rsidRDefault="004734BE"/>
    <w:p w:rsidR="004734BE" w:rsidRDefault="004734BE">
      <w:r w:rsidRPr="004734BE">
        <w:rPr>
          <w:lang w:eastAsia="lt-LT"/>
        </w:rPr>
        <w:drawing>
          <wp:inline distT="0" distB="0" distL="0" distR="0">
            <wp:extent cx="6045200" cy="3400425"/>
            <wp:effectExtent l="0" t="0" r="0" b="9525"/>
            <wp:docPr id="7" name="Paveikslėlis 7" descr="C:\Users\Dell\Desktop\KREGŽ.FOTO\Tyrinėjimai\SPALVOS RUDENĮ\FB_IMG_1608371382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ll\Desktop\KREGŽ.FOTO\Tyrinėjimai\SPALVOS RUDENĮ\FB_IMG_160837138274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219" cy="3405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4BE" w:rsidRDefault="004734BE"/>
    <w:p w:rsidR="004734BE" w:rsidRDefault="004734BE"/>
    <w:p w:rsidR="004734BE" w:rsidRDefault="004734BE"/>
    <w:p w:rsidR="004734BE" w:rsidRDefault="004734BE"/>
    <w:p w:rsidR="004734BE" w:rsidRDefault="004734BE">
      <w:r w:rsidRPr="004734BE">
        <w:rPr>
          <w:lang w:eastAsia="lt-LT"/>
        </w:rPr>
        <w:drawing>
          <wp:inline distT="0" distB="0" distL="0" distR="0">
            <wp:extent cx="6180667" cy="3476625"/>
            <wp:effectExtent l="0" t="0" r="0" b="0"/>
            <wp:docPr id="8" name="Paveikslėlis 8" descr="C:\Users\Dell\Desktop\KREGŽ.FOTO\Tyrinėjimai\SPALVOS RUDENĮ\FB_IMG_1608371390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ll\Desktop\KREGŽ.FOTO\Tyrinėjimai\SPALVOS RUDENĮ\FB_IMG_160837139068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242" cy="3480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4BE" w:rsidRDefault="004734BE"/>
    <w:p w:rsidR="004734BE" w:rsidRDefault="004734BE"/>
    <w:p w:rsidR="004734BE" w:rsidRDefault="004734BE"/>
    <w:p w:rsidR="004734BE" w:rsidRDefault="004734BE"/>
    <w:p w:rsidR="004734BE" w:rsidRDefault="004734BE"/>
    <w:p w:rsidR="004734BE" w:rsidRDefault="004734BE"/>
    <w:p w:rsidR="004734BE" w:rsidRDefault="004734BE"/>
    <w:p w:rsidR="004734BE" w:rsidRDefault="004734BE">
      <w:r w:rsidRPr="004734BE">
        <w:rPr>
          <w:lang w:eastAsia="lt-LT"/>
        </w:rPr>
        <w:drawing>
          <wp:inline distT="0" distB="0" distL="0" distR="0">
            <wp:extent cx="6214957" cy="3495913"/>
            <wp:effectExtent l="0" t="0" r="0" b="9525"/>
            <wp:docPr id="9" name="Paveikslėlis 9" descr="C:\Users\Dell\Desktop\KREGŽ.FOTO\Tyrinėjimai\SPALVOS RUDENĮ\FB_IMG_1608371397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ll\Desktop\KREGŽ.FOTO\Tyrinėjimai\SPALVOS RUDENĮ\FB_IMG_160837139773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705" cy="3500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4BE" w:rsidRDefault="004734BE"/>
    <w:p w:rsidR="004734BE" w:rsidRDefault="004734BE"/>
    <w:p w:rsidR="004734BE" w:rsidRDefault="004734BE">
      <w:r w:rsidRPr="004734BE">
        <w:rPr>
          <w:lang w:eastAsia="lt-LT"/>
        </w:rPr>
        <w:lastRenderedPageBreak/>
        <w:drawing>
          <wp:inline distT="0" distB="0" distL="0" distR="0">
            <wp:extent cx="2353310" cy="4278746"/>
            <wp:effectExtent l="0" t="0" r="8890" b="7620"/>
            <wp:docPr id="10" name="Paveikslėlis 10" descr="C:\Users\Dell\Desktop\KREGŽ.FOTO\Tyrinėjimai\SPALVOS RUDENĮ\FB_IMG_1608371410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ll\Desktop\KREGŽ.FOTO\Tyrinėjimai\SPALVOS RUDENĮ\FB_IMG_160837141057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365920" cy="4301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Pr="004734BE">
        <w:rPr>
          <w:lang w:eastAsia="lt-LT"/>
        </w:rPr>
        <w:drawing>
          <wp:inline distT="0" distB="0" distL="0" distR="0">
            <wp:extent cx="2705100" cy="4918364"/>
            <wp:effectExtent l="0" t="0" r="0" b="0"/>
            <wp:docPr id="11" name="Paveikslėlis 11" descr="C:\Users\Dell\Desktop\KREGŽ.FOTO\Tyrinėjimai\SPALVOS RUDENĮ\FB_IMG_1608371416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ll\Desktop\KREGŽ.FOTO\Tyrinėjimai\SPALVOS RUDENĮ\FB_IMG_160837141651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712039" cy="4930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4BE" w:rsidRDefault="004734BE"/>
    <w:p w:rsidR="004734BE" w:rsidRDefault="004734BE"/>
    <w:p w:rsidR="004734BE" w:rsidRDefault="004734BE"/>
    <w:p w:rsidR="004734BE" w:rsidRDefault="004734BE"/>
    <w:p w:rsidR="004734BE" w:rsidRPr="0041371A" w:rsidRDefault="004734BE">
      <w:r>
        <w:t xml:space="preserve">                                         </w:t>
      </w:r>
      <w:r w:rsidRPr="004734BE">
        <w:rPr>
          <w:lang w:eastAsia="lt-LT"/>
        </w:rPr>
        <w:drawing>
          <wp:inline distT="0" distB="0" distL="0" distR="0">
            <wp:extent cx="1779905" cy="3236193"/>
            <wp:effectExtent l="0" t="0" r="0" b="2540"/>
            <wp:docPr id="12" name="Paveikslėlis 12" descr="C:\Users\Dell\Desktop\KREGŽ.FOTO\Tyrinėjimai\SPALVOS RUDENĮ\FB_IMG_1608371424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ll\Desktop\KREGŽ.FOTO\Tyrinėjimai\SPALVOS RUDENĮ\FB_IMG_160837142407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554" cy="3290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34BE" w:rsidRPr="0041371A" w:rsidSect="0041371A">
      <w:headerReference w:type="default" r:id="rId18"/>
      <w:pgSz w:w="11906" w:h="16838" w:code="9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123" w:rsidRDefault="00574123">
      <w:r>
        <w:separator/>
      </w:r>
    </w:p>
  </w:endnote>
  <w:endnote w:type="continuationSeparator" w:id="0">
    <w:p w:rsidR="00574123" w:rsidRDefault="00574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123" w:rsidRDefault="00574123">
      <w:r>
        <w:separator/>
      </w:r>
    </w:p>
  </w:footnote>
  <w:footnote w:type="continuationSeparator" w:id="0">
    <w:p w:rsidR="00574123" w:rsidRDefault="005741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168">
          <w:t>5</w:t>
        </w:r>
        <w:r>
          <w:fldChar w:fldCharType="end"/>
        </w:r>
      </w:p>
    </w:sdtContent>
  </w:sdt>
  <w:p w:rsidR="00017B50" w:rsidRDefault="0057412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082"/>
    <w:rsid w:val="00055DB9"/>
    <w:rsid w:val="001363C3"/>
    <w:rsid w:val="0019371D"/>
    <w:rsid w:val="001F71A0"/>
    <w:rsid w:val="002906BA"/>
    <w:rsid w:val="003617C6"/>
    <w:rsid w:val="003625DB"/>
    <w:rsid w:val="0041371A"/>
    <w:rsid w:val="004734BE"/>
    <w:rsid w:val="00574123"/>
    <w:rsid w:val="00577082"/>
    <w:rsid w:val="005C7937"/>
    <w:rsid w:val="005D5500"/>
    <w:rsid w:val="006418D1"/>
    <w:rsid w:val="007E1915"/>
    <w:rsid w:val="009532A5"/>
    <w:rsid w:val="009D717E"/>
    <w:rsid w:val="00A739D7"/>
    <w:rsid w:val="00AD0A00"/>
    <w:rsid w:val="00B2007B"/>
    <w:rsid w:val="00B40168"/>
    <w:rsid w:val="00B9730B"/>
    <w:rsid w:val="00E0273E"/>
    <w:rsid w:val="00E320E5"/>
    <w:rsid w:val="00E64E85"/>
    <w:rsid w:val="00F23E74"/>
    <w:rsid w:val="00F35C4C"/>
    <w:rsid w:val="00FC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418D1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4016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40168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418D1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4016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40168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„Windows“ vartotojas</cp:lastModifiedBy>
  <cp:revision>5</cp:revision>
  <dcterms:created xsi:type="dcterms:W3CDTF">2020-12-18T11:58:00Z</dcterms:created>
  <dcterms:modified xsi:type="dcterms:W3CDTF">2020-12-21T11:03:00Z</dcterms:modified>
</cp:coreProperties>
</file>